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《创业基础》补考题</w:t>
      </w:r>
    </w:p>
    <w:p>
      <w:pPr>
        <w:tabs>
          <w:tab w:val="left" w:pos="2440"/>
        </w:tabs>
        <w:bidi w:val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补考要求：用1张A4白纸抄写以下题目题干并作答。（勿用其他纸张）</w:t>
      </w:r>
    </w:p>
    <w:p>
      <w:pPr>
        <w:tabs>
          <w:tab w:val="left" w:pos="2440"/>
        </w:tabs>
        <w:bidi w:val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提交：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桂林校区学生于2024年9月18日前提交至教3栋3126办公室</w:t>
      </w:r>
      <w:r>
        <w:rPr>
          <w:rFonts w:hint="eastAsia" w:asciiTheme="minorEastAsia" w:hAnsiTheme="minorEastAsia" w:eastAsiaTheme="minorEastAsia" w:cstheme="minorEastAsia"/>
          <w:sz w:val="28"/>
          <w:szCs w:val="36"/>
          <w:highlight w:val="yellow"/>
          <w:lang w:val="en-US" w:eastAsia="zh-CN"/>
        </w:rPr>
        <w:t>纪老师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处；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南宁校区学生于2024年9月18日前提交至14栋117办公室</w:t>
      </w:r>
      <w:r>
        <w:rPr>
          <w:rFonts w:hint="eastAsia" w:asciiTheme="minorEastAsia" w:hAnsiTheme="minorEastAsia" w:eastAsiaTheme="minorEastAsia" w:cstheme="minorEastAsia"/>
          <w:sz w:val="28"/>
          <w:szCs w:val="36"/>
          <w:highlight w:val="yellow"/>
          <w:lang w:val="en-US" w:eastAsia="zh-CN"/>
        </w:rPr>
        <w:t>赵老师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处。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1.创业精神的核心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要素是什么？请至少列举三项。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2.SWOT分析是指什么？请简要解释其四个组成部分。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3.请列举三种常见的创业融资方式。</w:t>
      </w:r>
    </w:p>
    <w:p>
      <w:pPr>
        <w:tabs>
          <w:tab w:val="left" w:pos="2440"/>
        </w:tabs>
        <w:bidi w:val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4.描述一个有效的创业团队应具备的核心能力。</w:t>
      </w:r>
    </w:p>
    <w:p>
      <w:pPr>
        <w:tabs>
          <w:tab w:val="left" w:pos="2440"/>
        </w:tabs>
        <w:bidi w:val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5.大学生有那些创新创业类比赛可以参加，请列举并简述三种常见的比赛。</w:t>
      </w:r>
    </w:p>
    <w:p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722bba33-b35d-4887-9ea5-009a03e133bd"/>
  </w:docVars>
  <w:rsids>
    <w:rsidRoot w:val="00000000"/>
    <w:rsid w:val="03691170"/>
    <w:rsid w:val="08616E81"/>
    <w:rsid w:val="1BEE3192"/>
    <w:rsid w:val="1C703638"/>
    <w:rsid w:val="24601A44"/>
    <w:rsid w:val="3AEA0C32"/>
    <w:rsid w:val="57A90948"/>
    <w:rsid w:val="6CD5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241</Characters>
  <Lines>0</Lines>
  <Paragraphs>0</Paragraphs>
  <TotalTime>2</TotalTime>
  <ScaleCrop>false</ScaleCrop>
  <LinksUpToDate>false</LinksUpToDate>
  <CharactersWithSpaces>241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2024-08-24T03:10:00Z</dcterms:created>
  <dc:creator>JOWENA</dc:creator>
  <cp:lastModifiedBy>花</cp:lastModifiedBy>
  <dcterms:modified xsi:type="dcterms:W3CDTF">2024-09-11T01:16:51Z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2703B182F6694971AA7A74DE2158B078_12</vt:lpwstr>
  </property>
</Properties>
</file>